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7E8F935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59DC0C35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9CD284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249C371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51394F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B46C26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270708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7F95E9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AFAC4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1A6958B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93A3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75A332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6836E6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7CBCB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0A5FC13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53BEBAC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2F846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C14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FF0A44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0330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83032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1D37C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1F678B5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DA33D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C45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A2D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309469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8818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6D455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58FDA54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6B73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E1E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1FB63F2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5BB45E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57AF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BF4373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60B5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5CD21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6483F97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5F1D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E6C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DF08F4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64BA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053E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4CAE904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B56B0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323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E329900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FE17F8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7584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A49F77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45C7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FCBF7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31C06E1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79C1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2FD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FE99594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4D652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2DF3A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61A6CB00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C19E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2D54" w14:textId="39C8C9D6" w:rsidR="003001AC" w:rsidRPr="003001AC" w:rsidRDefault="00B0001A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B0001A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II-87-A111-2026</w:t>
            </w:r>
          </w:p>
        </w:tc>
      </w:tr>
    </w:tbl>
    <w:p w14:paraId="56C6B6E2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2062EDEB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0E4E26D7" w14:textId="77777777" w:rsidR="003001AC" w:rsidRPr="003001AC" w:rsidRDefault="003001AC" w:rsidP="003001AC">
      <w:pPr>
        <w:ind w:firstLine="0"/>
      </w:pPr>
    </w:p>
    <w:p w14:paraId="6734D11B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6CC62587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046F231" w14:textId="7D0AB40B" w:rsidR="003001AC" w:rsidRPr="003001AC" w:rsidRDefault="00B0001A" w:rsidP="00C27B5E">
            <w:pPr>
              <w:spacing w:line="276" w:lineRule="auto"/>
              <w:ind w:firstLine="0"/>
            </w:pPr>
            <w:r w:rsidRPr="00B0001A">
              <w:t>Baumschnitt (Verkehrssicherung) Familiengarten</w:t>
            </w:r>
          </w:p>
        </w:tc>
      </w:tr>
      <w:tr w:rsidR="003001AC" w:rsidRPr="003001AC" w14:paraId="2F75CE27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89AA342" w14:textId="77777777" w:rsidR="003001AC" w:rsidRPr="003001AC" w:rsidRDefault="003001AC" w:rsidP="00C27B5E">
            <w:pPr>
              <w:spacing w:line="276" w:lineRule="auto"/>
              <w:ind w:left="-61" w:firstLine="0"/>
            </w:pPr>
          </w:p>
        </w:tc>
      </w:tr>
    </w:tbl>
    <w:p w14:paraId="55728A54" w14:textId="77777777" w:rsidR="003001AC" w:rsidRPr="003001AC" w:rsidRDefault="003001AC" w:rsidP="003001AC">
      <w:pPr>
        <w:ind w:firstLine="0"/>
      </w:pPr>
    </w:p>
    <w:p w14:paraId="2631A264" w14:textId="31B9A5CF" w:rsidR="003001AC" w:rsidRPr="003001AC" w:rsidRDefault="003001AC" w:rsidP="003001AC">
      <w:pPr>
        <w:ind w:firstLine="0"/>
      </w:pPr>
      <w:r w:rsidRPr="003001AC">
        <w:t>Aufforderung zur Abgabe eines Angebotes vom _</w:t>
      </w:r>
      <w:r w:rsidR="00B0001A">
        <w:t>14.08.2026</w:t>
      </w:r>
      <w:r w:rsidRPr="003001AC">
        <w:t>__________</w:t>
      </w:r>
    </w:p>
    <w:p w14:paraId="592FA30E" w14:textId="77777777" w:rsidR="003001AC" w:rsidRPr="003001AC" w:rsidRDefault="003001AC" w:rsidP="003001AC">
      <w:pPr>
        <w:ind w:firstLine="0"/>
      </w:pPr>
    </w:p>
    <w:p w14:paraId="138F29EE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76483AC4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4C0370F5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3B11354E" w14:textId="77777777" w:rsidR="003001AC" w:rsidRPr="003001AC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AF1CBE">
        <w:rPr>
          <w:rFonts w:cs="Arial"/>
          <w:color w:val="FF0000"/>
        </w:rPr>
        <w:t>A</w:t>
      </w:r>
      <w:r w:rsidR="00F412ED">
        <w:rPr>
          <w:rFonts w:cs="Arial"/>
          <w:color w:val="FF0000"/>
        </w:rPr>
        <w:t>bweichende</w:t>
      </w:r>
      <w:r w:rsidR="00004959" w:rsidRPr="00AF1CBE">
        <w:rPr>
          <w:rFonts w:cs="Arial"/>
          <w:color w:val="FF0000"/>
        </w:rPr>
        <w:t xml:space="preserve"> </w:t>
      </w:r>
      <w:r w:rsidR="00F412ED">
        <w:rPr>
          <w:rFonts w:cs="Arial"/>
          <w:color w:val="FF0000"/>
        </w:rPr>
        <w:t>Vertrags-/</w:t>
      </w:r>
      <w:r w:rsidR="00004959" w:rsidRPr="00AF1CBE">
        <w:rPr>
          <w:rFonts w:cs="Arial"/>
          <w:color w:val="FF0000"/>
        </w:rPr>
        <w:t>Geschäftsbedingungen sind ausgeschlossen.</w:t>
      </w:r>
    </w:p>
    <w:p w14:paraId="1E36C40F" w14:textId="77777777" w:rsidR="003001AC" w:rsidRDefault="003001AC" w:rsidP="003001AC">
      <w:pPr>
        <w:ind w:firstLine="0"/>
      </w:pPr>
    </w:p>
    <w:p w14:paraId="360C3B4E" w14:textId="77777777" w:rsidR="00497A1E" w:rsidRDefault="00B0001A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0E4C0099" w14:textId="77777777" w:rsidR="00497A1E" w:rsidRDefault="00B0001A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14BF9838" w14:textId="77777777" w:rsidR="00497A1E" w:rsidRDefault="00B0001A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153F5D62" w14:textId="77777777" w:rsidR="003001AC" w:rsidRDefault="003001AC" w:rsidP="00397A11">
      <w:pPr>
        <w:tabs>
          <w:tab w:val="left" w:pos="3402"/>
        </w:tabs>
        <w:ind w:firstLine="0"/>
      </w:pPr>
    </w:p>
    <w:p w14:paraId="3AEE458E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61EF20F7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2DD08F67" w14:textId="77777777" w:rsidR="003001AC" w:rsidRPr="003001AC" w:rsidRDefault="00B0001A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351A3CEF" w14:textId="77777777" w:rsidR="003001AC" w:rsidRPr="003001AC" w:rsidRDefault="00B0001A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4AA0607C" w14:textId="77777777" w:rsidR="003001AC" w:rsidRPr="003001AC" w:rsidRDefault="00B0001A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05A24FB7" w14:textId="77777777" w:rsidR="003001AC" w:rsidRDefault="00B0001A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3ED8CAB7" w14:textId="77777777" w:rsidR="00037173" w:rsidRDefault="00B0001A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1DE5A0E7" w14:textId="77777777" w:rsidR="00947D6C" w:rsidRPr="003001AC" w:rsidRDefault="00947D6C" w:rsidP="00947D6C">
      <w:pPr>
        <w:spacing w:before="0" w:after="0"/>
        <w:ind w:left="284" w:hanging="284"/>
      </w:pPr>
    </w:p>
    <w:p w14:paraId="0D5A9045" w14:textId="77777777" w:rsidR="003001AC" w:rsidRPr="003001AC" w:rsidRDefault="00B0001A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665D4C14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42986E1D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43C9121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6196C8F6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C5212E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0819B1C1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0A86AE4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5CC4F594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0B0E1F03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37C86D50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3A0F2B41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F166AE2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2B75E587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2FB3D91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64F33DA3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5FA7A9CB" w14:textId="77777777" w:rsidR="00037173" w:rsidRDefault="00037173" w:rsidP="003001AC">
      <w:pPr>
        <w:spacing w:line="240" w:lineRule="exact"/>
        <w:ind w:firstLine="0"/>
      </w:pPr>
    </w:p>
    <w:p w14:paraId="3E29C7BC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63E03BDB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2C65221E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3EDA9F68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64222FB2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04D9F4BC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0E8CB47B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46F48CFA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2ED138CD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2B7CCC1E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DAF64DA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7CBCE3BF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757A0D98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6668801F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208017F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82E55FB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44A546CA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13998D99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4A662A43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388E9515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50FA16BA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2546BE14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25F6DD4F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0A94E396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0CEBBAB3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4C701FE2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5F5A2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7D988089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35372125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1EFF63B5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9BE2D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27395142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AC2C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3E82D360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3BF3D6FA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61213563">
    <w:abstractNumId w:val="1"/>
  </w:num>
  <w:num w:numId="2" w16cid:durableId="889338474">
    <w:abstractNumId w:val="6"/>
  </w:num>
  <w:num w:numId="3" w16cid:durableId="32191339">
    <w:abstractNumId w:val="0"/>
  </w:num>
  <w:num w:numId="4" w16cid:durableId="770399430">
    <w:abstractNumId w:val="6"/>
    <w:lvlOverride w:ilvl="0">
      <w:startOverride w:val="1"/>
    </w:lvlOverride>
  </w:num>
  <w:num w:numId="5" w16cid:durableId="878203508">
    <w:abstractNumId w:val="6"/>
    <w:lvlOverride w:ilvl="0">
      <w:startOverride w:val="1"/>
    </w:lvlOverride>
  </w:num>
  <w:num w:numId="6" w16cid:durableId="157504292">
    <w:abstractNumId w:val="13"/>
  </w:num>
  <w:num w:numId="7" w16cid:durableId="1802992650">
    <w:abstractNumId w:val="4"/>
  </w:num>
  <w:num w:numId="8" w16cid:durableId="445388095">
    <w:abstractNumId w:val="5"/>
  </w:num>
  <w:num w:numId="9" w16cid:durableId="2021198526">
    <w:abstractNumId w:val="11"/>
  </w:num>
  <w:num w:numId="10" w16cid:durableId="353267163">
    <w:abstractNumId w:val="8"/>
  </w:num>
  <w:num w:numId="11" w16cid:durableId="1498113009">
    <w:abstractNumId w:val="12"/>
  </w:num>
  <w:num w:numId="12" w16cid:durableId="827747592">
    <w:abstractNumId w:val="9"/>
  </w:num>
  <w:num w:numId="13" w16cid:durableId="13521038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2712823">
    <w:abstractNumId w:val="10"/>
  </w:num>
  <w:num w:numId="15" w16cid:durableId="336466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1440608">
    <w:abstractNumId w:val="3"/>
  </w:num>
  <w:num w:numId="17" w16cid:durableId="564799388">
    <w:abstractNumId w:val="2"/>
  </w:num>
  <w:num w:numId="18" w16cid:durableId="10319967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20152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4D2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B362A"/>
    <w:rsid w:val="00AC0471"/>
    <w:rsid w:val="00AC3CCA"/>
    <w:rsid w:val="00AC4068"/>
    <w:rsid w:val="00B0001A"/>
    <w:rsid w:val="00B3223D"/>
    <w:rsid w:val="00B61FC9"/>
    <w:rsid w:val="00B668AA"/>
    <w:rsid w:val="00B7667B"/>
    <w:rsid w:val="00B91A1F"/>
    <w:rsid w:val="00BD601F"/>
    <w:rsid w:val="00C004FC"/>
    <w:rsid w:val="00C125D6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5A4E7F7D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26</cp:revision>
  <cp:lastPrinted>2017-05-04T04:30:00Z</cp:lastPrinted>
  <dcterms:created xsi:type="dcterms:W3CDTF">2018-11-13T12:13:00Z</dcterms:created>
  <dcterms:modified xsi:type="dcterms:W3CDTF">2026-08-14T09:58:00Z</dcterms:modified>
</cp:coreProperties>
</file>